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130" w:rsidRPr="00925D15" w:rsidRDefault="004D0130" w:rsidP="004D013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ŠKOLA</w:t>
      </w:r>
    </w:p>
    <w:p w:rsidR="004D0130" w:rsidRDefault="004D0130" w:rsidP="004D0130">
      <w:pPr>
        <w:jc w:val="center"/>
        <w:rPr>
          <w:b/>
        </w:rPr>
      </w:pPr>
    </w:p>
    <w:p w:rsidR="004D0130" w:rsidRDefault="004D0130" w:rsidP="004D0130">
      <w:pPr>
        <w:jc w:val="center"/>
        <w:rPr>
          <w:b/>
        </w:rPr>
      </w:pPr>
    </w:p>
    <w:p w:rsidR="004D0130" w:rsidRPr="00601784" w:rsidRDefault="004D0130" w:rsidP="004D0130">
      <w:pPr>
        <w:rPr>
          <w:i/>
        </w:rPr>
      </w:pPr>
      <w:r w:rsidRPr="00601784">
        <w:rPr>
          <w:i/>
        </w:rPr>
        <w:t>Vážený /á pan/í</w:t>
      </w:r>
    </w:p>
    <w:p w:rsidR="004D0130" w:rsidRPr="00B15CEE" w:rsidRDefault="004D0130" w:rsidP="004D0130">
      <w:r w:rsidRPr="00B15CEE">
        <w:t xml:space="preserve">jméno a příjmení </w:t>
      </w:r>
      <w:r>
        <w:t>zákonného zástupce žáka</w:t>
      </w:r>
    </w:p>
    <w:p w:rsidR="004D0130" w:rsidRPr="00B15CEE" w:rsidRDefault="004D0130" w:rsidP="004D0130">
      <w:r w:rsidRPr="00B15CEE">
        <w:t>adresa</w:t>
      </w:r>
    </w:p>
    <w:p w:rsidR="004D0130" w:rsidRDefault="004D0130" w:rsidP="004D0130">
      <w:pPr>
        <w:rPr>
          <w:b/>
        </w:rPr>
      </w:pPr>
    </w:p>
    <w:p w:rsidR="004D0130" w:rsidRDefault="004D0130" w:rsidP="004D0130">
      <w:pPr>
        <w:rPr>
          <w:b/>
        </w:rPr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</w:pPr>
    </w:p>
    <w:tbl>
      <w:tblPr>
        <w:tblW w:w="9322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2268"/>
        <w:gridCol w:w="1667"/>
      </w:tblGrid>
      <w:tr w:rsidR="004D0130" w:rsidTr="004D0130">
        <w:tc>
          <w:tcPr>
            <w:tcW w:w="2977" w:type="dxa"/>
          </w:tcPr>
          <w:p w:rsidR="004D0130" w:rsidRDefault="004D0130" w:rsidP="004D01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………………. dne ………………...</w:t>
            </w:r>
          </w:p>
        </w:tc>
        <w:tc>
          <w:tcPr>
            <w:tcW w:w="2410" w:type="dxa"/>
          </w:tcPr>
          <w:p w:rsidR="004D0130" w:rsidRDefault="004D0130" w:rsidP="00873D30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D0130" w:rsidRDefault="004D0130" w:rsidP="00873D30">
            <w:pPr>
              <w:pStyle w:val="Nadpis5"/>
            </w:pPr>
          </w:p>
        </w:tc>
        <w:tc>
          <w:tcPr>
            <w:tcW w:w="1667" w:type="dxa"/>
          </w:tcPr>
          <w:p w:rsidR="004D0130" w:rsidRDefault="004D0130" w:rsidP="00873D30">
            <w:pPr>
              <w:pStyle w:val="Nadpis4"/>
              <w:jc w:val="left"/>
            </w:pPr>
          </w:p>
        </w:tc>
      </w:tr>
      <w:tr w:rsidR="004D0130" w:rsidRPr="001513B7" w:rsidTr="004D0130">
        <w:tc>
          <w:tcPr>
            <w:tcW w:w="2977" w:type="dxa"/>
          </w:tcPr>
          <w:p w:rsidR="004D0130" w:rsidRPr="001513B7" w:rsidRDefault="004D0130" w:rsidP="00873D30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4D0130" w:rsidRPr="001513B7" w:rsidRDefault="004D0130" w:rsidP="00873D30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4D0130" w:rsidRPr="001513B7" w:rsidRDefault="004D0130" w:rsidP="00873D30">
            <w:pPr>
              <w:rPr>
                <w:sz w:val="20"/>
              </w:rPr>
            </w:pPr>
          </w:p>
        </w:tc>
        <w:tc>
          <w:tcPr>
            <w:tcW w:w="1667" w:type="dxa"/>
          </w:tcPr>
          <w:p w:rsidR="004D0130" w:rsidRPr="009E0F22" w:rsidRDefault="004D0130" w:rsidP="00873D30">
            <w:pPr>
              <w:rPr>
                <w:b/>
                <w:sz w:val="18"/>
                <w:szCs w:val="18"/>
              </w:rPr>
            </w:pPr>
          </w:p>
        </w:tc>
      </w:tr>
    </w:tbl>
    <w:p w:rsidR="004D0130" w:rsidRDefault="004D0130" w:rsidP="004D0130">
      <w:pPr>
        <w:pStyle w:val="Zhlav"/>
        <w:tabs>
          <w:tab w:val="clear" w:pos="4536"/>
          <w:tab w:val="clear" w:pos="9072"/>
        </w:tabs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A65E46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 xml:space="preserve">Výzva k doložení </w:t>
      </w:r>
      <w:r w:rsidR="00821E6A">
        <w:rPr>
          <w:b/>
        </w:rPr>
        <w:t xml:space="preserve">důvodů nepřítomnosti </w:t>
      </w:r>
      <w:r w:rsidR="00821E6A" w:rsidRPr="00821E6A">
        <w:rPr>
          <w:b/>
          <w:i/>
        </w:rPr>
        <w:t xml:space="preserve">žáka/žákyně </w:t>
      </w:r>
      <w:r w:rsidR="00821E6A">
        <w:rPr>
          <w:b/>
        </w:rPr>
        <w:t>ve vyučování</w:t>
      </w:r>
      <w:r w:rsidR="004D0130" w:rsidRPr="00C60403">
        <w:rPr>
          <w:b/>
        </w:rPr>
        <w:t xml:space="preserve"> </w:t>
      </w: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4D0130" w:rsidRPr="00601784" w:rsidRDefault="004D0130" w:rsidP="004D0130">
      <w:pPr>
        <w:pStyle w:val="Zhlav"/>
        <w:tabs>
          <w:tab w:val="clear" w:pos="4536"/>
          <w:tab w:val="clear" w:pos="9072"/>
        </w:tabs>
        <w:jc w:val="both"/>
        <w:rPr>
          <w:i/>
        </w:rPr>
      </w:pPr>
      <w:r w:rsidRPr="00601784">
        <w:rPr>
          <w:i/>
        </w:rPr>
        <w:t>Vážená paní/ Vážený pane</w:t>
      </w:r>
      <w:r>
        <w:rPr>
          <w:i/>
        </w:rPr>
        <w:t>……………..</w:t>
      </w:r>
      <w:r w:rsidRPr="00601784">
        <w:rPr>
          <w:i/>
        </w:rPr>
        <w:t>,</w:t>
      </w: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920FFB" w:rsidRDefault="00A65E46" w:rsidP="00920FFB">
      <w:pPr>
        <w:jc w:val="both"/>
      </w:pPr>
      <w:r>
        <w:t>v ustanovení § 22 odst. 3 písm. d) zákona č. 561/2004 Sb., o předškolním, základním, středním, vyšším odborném a jiném vzdělávání</w:t>
      </w:r>
      <w:r w:rsidR="00B50077">
        <w:t xml:space="preserve"> (školský zákon)</w:t>
      </w:r>
      <w:r>
        <w:t xml:space="preserve">, ve znění pozdějších předpisů </w:t>
      </w:r>
      <w:r w:rsidR="00B50077">
        <w:t>(dále jen „školský zákon) se uvádí, že zá</w:t>
      </w:r>
      <w:r>
        <w:t>konní zástupci nezletilých žáků jsou povinni dokládat důvody nepřítomnosti žáka ve vyučování v souladu s podmínkami stanovenými školním řádem.</w:t>
      </w:r>
      <w:r w:rsidR="00B50077">
        <w:t xml:space="preserve"> </w:t>
      </w:r>
    </w:p>
    <w:p w:rsidR="00920FFB" w:rsidRDefault="00920FFB" w:rsidP="00920FFB">
      <w:pPr>
        <w:jc w:val="both"/>
      </w:pPr>
    </w:p>
    <w:p w:rsidR="00920FFB" w:rsidRDefault="00B50077" w:rsidP="00920FFB">
      <w:pPr>
        <w:jc w:val="both"/>
      </w:pPr>
      <w:r w:rsidRPr="00920FFB">
        <w:rPr>
          <w:i/>
        </w:rPr>
        <w:t>V ustanovení § 50 odst. 1 školského zákona se dále uvádí, že z</w:t>
      </w:r>
      <w:r w:rsidR="00A65E46" w:rsidRPr="00920FFB">
        <w:rPr>
          <w:i/>
        </w:rPr>
        <w:t>ákonný zástupce žáka je povinen doložit důvody nepřítomnosti žáka ve vyučování nejp</w:t>
      </w:r>
      <w:r w:rsidR="000F42B7">
        <w:rPr>
          <w:i/>
        </w:rPr>
        <w:t>ozději do 3 kalendářních dnů od </w:t>
      </w:r>
      <w:r w:rsidR="00A65E46" w:rsidRPr="00920FFB">
        <w:rPr>
          <w:i/>
        </w:rPr>
        <w:t>počátku nepřítomnosti žáka.</w:t>
      </w:r>
      <w:r w:rsidR="00920FFB" w:rsidRPr="00920FFB">
        <w:rPr>
          <w:i/>
        </w:rPr>
        <w:t xml:space="preserve">/V ustanovení § 67 odst. 1 školského zákona se </w:t>
      </w:r>
      <w:r w:rsidR="00920FFB">
        <w:rPr>
          <w:i/>
        </w:rPr>
        <w:t xml:space="preserve">dále </w:t>
      </w:r>
      <w:r w:rsidR="00920FFB" w:rsidRPr="00920FFB">
        <w:rPr>
          <w:i/>
        </w:rPr>
        <w:t>uvádí, že zákonný zástupce nezletilého žáka je povinen doložit důvody nepřítomnosti</w:t>
      </w:r>
      <w:r w:rsidR="00920FFB" w:rsidRPr="00967BA9">
        <w:t xml:space="preserve"> žáka ve vyučování nejpozději do 3 kalendářních dnů od počátku jeho nepřítomnosti.</w:t>
      </w:r>
    </w:p>
    <w:p w:rsidR="00920FFB" w:rsidRDefault="00920FFB" w:rsidP="00A65E46">
      <w:pPr>
        <w:jc w:val="both"/>
      </w:pPr>
    </w:p>
    <w:p w:rsidR="00B50077" w:rsidRPr="00B50077" w:rsidRDefault="00A65E46" w:rsidP="00A65E46">
      <w:pPr>
        <w:jc w:val="both"/>
        <w:rPr>
          <w:i/>
        </w:rPr>
      </w:pPr>
      <w:r>
        <w:t xml:space="preserve">Podmínky pro uvolňování žáka z vyučování a omlouvání neúčasti žáka ve vyučování stanoví školní řád. </w:t>
      </w:r>
      <w:r w:rsidR="00B50077">
        <w:t xml:space="preserve">Ve </w:t>
      </w:r>
      <w:r w:rsidR="0018256F">
        <w:t>školním</w:t>
      </w:r>
      <w:r w:rsidR="00B50077">
        <w:t xml:space="preserve"> řádu školy je v </w:t>
      </w:r>
      <w:r w:rsidR="00B50077" w:rsidRPr="00B50077">
        <w:rPr>
          <w:i/>
        </w:rPr>
        <w:t>……. (uvede se konkrétní článek, případně odstavec školního řádu)</w:t>
      </w:r>
      <w:r w:rsidR="00B50077">
        <w:t xml:space="preserve"> uvedeno, že</w:t>
      </w:r>
      <w:r w:rsidR="00B50077" w:rsidRPr="00B50077">
        <w:rPr>
          <w:i/>
        </w:rPr>
        <w:t>…………………… (uvede se konkrétní citace článku, případně odstavce školního řádu)</w:t>
      </w:r>
      <w:r w:rsidR="00B50077">
        <w:rPr>
          <w:i/>
        </w:rPr>
        <w:t>.</w:t>
      </w:r>
    </w:p>
    <w:p w:rsidR="00A65E46" w:rsidRDefault="00A65E46" w:rsidP="004D0130">
      <w:pPr>
        <w:pStyle w:val="Zhlav"/>
        <w:tabs>
          <w:tab w:val="clear" w:pos="4536"/>
          <w:tab w:val="clear" w:pos="9072"/>
        </w:tabs>
        <w:jc w:val="both"/>
      </w:pPr>
    </w:p>
    <w:p w:rsidR="00A65E46" w:rsidRPr="00B50077" w:rsidRDefault="00B50077" w:rsidP="004D0130">
      <w:pPr>
        <w:pStyle w:val="Zhlav"/>
        <w:tabs>
          <w:tab w:val="clear" w:pos="4536"/>
          <w:tab w:val="clear" w:pos="9072"/>
        </w:tabs>
        <w:jc w:val="both"/>
        <w:rPr>
          <w:i/>
        </w:rPr>
      </w:pPr>
      <w:r>
        <w:t xml:space="preserve">S ohledem na skutečnost, že jste porušil výše uvedené ustanovení školského zákona a školního řádu Vás tímto </w:t>
      </w:r>
      <w:r w:rsidRPr="00193CE6">
        <w:rPr>
          <w:b/>
        </w:rPr>
        <w:t xml:space="preserve">vyzýváme k neprodlenému doložení </w:t>
      </w:r>
      <w:r w:rsidR="00E8354F">
        <w:rPr>
          <w:b/>
        </w:rPr>
        <w:t xml:space="preserve">důvodů nepřítomnosti </w:t>
      </w:r>
      <w:r w:rsidRPr="004D0130">
        <w:rPr>
          <w:i/>
        </w:rPr>
        <w:t>Vašeho syna/Vaší dcery</w:t>
      </w:r>
      <w:r>
        <w:t xml:space="preserve"> ……………… </w:t>
      </w:r>
      <w:r w:rsidRPr="004D0130">
        <w:rPr>
          <w:i/>
        </w:rPr>
        <w:t>(</w:t>
      </w:r>
      <w:r>
        <w:rPr>
          <w:i/>
        </w:rPr>
        <w:t>uvede se jméno nezletilého žáka)</w:t>
      </w:r>
      <w:r w:rsidR="00821E6A">
        <w:rPr>
          <w:i/>
        </w:rPr>
        <w:t xml:space="preserve"> </w:t>
      </w:r>
      <w:r w:rsidR="00821E6A" w:rsidRPr="00821E6A">
        <w:t>ve vyučování</w:t>
      </w:r>
      <w:r>
        <w:rPr>
          <w:i/>
        </w:rPr>
        <w:t xml:space="preserve">, </w:t>
      </w:r>
      <w:r>
        <w:t>ke které došlo …………………… (</w:t>
      </w:r>
      <w:r>
        <w:rPr>
          <w:i/>
        </w:rPr>
        <w:t xml:space="preserve">uvedou se konkrétní dny a počty hodin), </w:t>
      </w:r>
      <w:r w:rsidR="00821E6A">
        <w:t>nejpozději však do </w:t>
      </w:r>
      <w:r>
        <w:t xml:space="preserve">...... </w:t>
      </w:r>
      <w:r w:rsidRPr="00B50077">
        <w:rPr>
          <w:i/>
        </w:rPr>
        <w:t>(uvede se datum).</w:t>
      </w:r>
    </w:p>
    <w:p w:rsidR="00A65E46" w:rsidRDefault="00A65E46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Pr="00693316" w:rsidRDefault="00193CE6" w:rsidP="004D0130">
      <w:pPr>
        <w:pStyle w:val="Zhlav"/>
        <w:tabs>
          <w:tab w:val="clear" w:pos="4536"/>
          <w:tab w:val="clear" w:pos="9072"/>
        </w:tabs>
        <w:jc w:val="both"/>
      </w:pPr>
      <w:r w:rsidRPr="00693316">
        <w:t xml:space="preserve">V případě, že na tuto výzvu nebudete reagovat, upozorňujeme Vás, že škola bude </w:t>
      </w:r>
      <w:r w:rsidR="009E064D">
        <w:t xml:space="preserve">v předmětné věci </w:t>
      </w:r>
      <w:r w:rsidRPr="00693316">
        <w:t xml:space="preserve">činit další potřebné kroky. </w:t>
      </w:r>
    </w:p>
    <w:p w:rsidR="004D0130" w:rsidRPr="00467D76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  <w:r>
        <w:t>S pozdravem</w:t>
      </w: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  <w:r>
        <w:t>jméno a příjmení</w:t>
      </w:r>
    </w:p>
    <w:p w:rsidR="00C72CE9" w:rsidRDefault="004D0130" w:rsidP="004D0130">
      <w:pPr>
        <w:pStyle w:val="Zhlav"/>
        <w:tabs>
          <w:tab w:val="clear" w:pos="4536"/>
          <w:tab w:val="clear" w:pos="9072"/>
        </w:tabs>
        <w:jc w:val="both"/>
        <w:rPr>
          <w:i/>
        </w:rPr>
      </w:pPr>
      <w:r>
        <w:rPr>
          <w:i/>
        </w:rPr>
        <w:t>ředitel/ka školy</w:t>
      </w:r>
    </w:p>
    <w:sectPr w:rsidR="00C72C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D64" w:rsidRDefault="00880D64" w:rsidP="00880D64">
      <w:r>
        <w:separator/>
      </w:r>
    </w:p>
  </w:endnote>
  <w:endnote w:type="continuationSeparator" w:id="0">
    <w:p w:rsidR="00880D64" w:rsidRDefault="00880D64" w:rsidP="0088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D64" w:rsidRDefault="00880D64" w:rsidP="00880D64">
      <w:r>
        <w:separator/>
      </w:r>
    </w:p>
  </w:footnote>
  <w:footnote w:type="continuationSeparator" w:id="0">
    <w:p w:rsidR="00880D64" w:rsidRDefault="00880D64" w:rsidP="0088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D64" w:rsidRDefault="00880D64">
    <w:pPr>
      <w:pStyle w:val="Zhlav"/>
    </w:pPr>
    <w:r>
      <w:ptab w:relativeTo="margin" w:alignment="right" w:leader="none"/>
    </w: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C"/>
    <w:rsid w:val="000F42B7"/>
    <w:rsid w:val="0018256F"/>
    <w:rsid w:val="00193CE6"/>
    <w:rsid w:val="0026319C"/>
    <w:rsid w:val="004D0130"/>
    <w:rsid w:val="00693316"/>
    <w:rsid w:val="00821E6A"/>
    <w:rsid w:val="008577EB"/>
    <w:rsid w:val="00880D64"/>
    <w:rsid w:val="008A35B8"/>
    <w:rsid w:val="00920FFB"/>
    <w:rsid w:val="009A59EA"/>
    <w:rsid w:val="009C4BA3"/>
    <w:rsid w:val="009E064D"/>
    <w:rsid w:val="00A65E46"/>
    <w:rsid w:val="00B50077"/>
    <w:rsid w:val="00C72CE9"/>
    <w:rsid w:val="00E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F967-C749-45B3-A1EA-2E0FB25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D0130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4D0130"/>
    <w:pPr>
      <w:keepNext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rsid w:val="004D0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01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0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E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E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75422-9706-48B4-9FED-AFE1AD2671C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9C2350-5054-4E32-8B49-3FFD4ED29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50009-887D-4706-8E83-707402E28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cp:lastPrinted>2019-11-05T09:49:00Z</cp:lastPrinted>
  <dcterms:created xsi:type="dcterms:W3CDTF">2025-12-30T07:27:00Z</dcterms:created>
  <dcterms:modified xsi:type="dcterms:W3CDTF">2025-12-30T07:27:00Z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